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4EFA6FF" w:rsidR="007E0412" w:rsidRPr="00416F64" w:rsidRDefault="004C14EB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53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069B52C" w:rsidR="0070088D" w:rsidRPr="00C075C7" w:rsidRDefault="00A90B5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A90B58">
              <w:rPr>
                <w:rFonts w:eastAsia="Calibri" w:cstheme="minorHAnsi"/>
                <w:color w:val="000000"/>
                <w:kern w:val="24"/>
              </w:rPr>
              <w:t>Module 5 Be Green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5047494" w:rsidR="002E6533" w:rsidRPr="002F7040" w:rsidRDefault="00A90B5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90B58">
              <w:rPr>
                <w:rFonts w:eastAsia="Calibri" w:cstheme="minorHAnsi"/>
                <w:color w:val="000000"/>
                <w:kern w:val="24"/>
                <w:lang w:val="ru-RU"/>
              </w:rPr>
              <w:t>Units 5 and 5a, The environment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7F94A0C" w:rsidR="002B5558" w:rsidRPr="00C075C7" w:rsidRDefault="00A90B5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1D29FF8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</w:rPr>
              <w:t>opisivanje</w:t>
            </w:r>
            <w:proofErr w:type="spellEnd"/>
            <w:r w:rsidR="005461D9">
              <w:rPr>
                <w:rFonts w:eastAsia="Times New Roman" w:cstheme="minorHAnsi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</w:rPr>
              <w:t>ekoloških</w:t>
            </w:r>
            <w:proofErr w:type="spellEnd"/>
            <w:r w:rsidR="005461D9">
              <w:rPr>
                <w:rFonts w:eastAsia="Times New Roman" w:cstheme="minorHAnsi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</w:rPr>
              <w:t>problema</w:t>
            </w:r>
            <w:proofErr w:type="spellEnd"/>
            <w:r w:rsidR="00BF0695">
              <w:rPr>
                <w:rFonts w:eastAsia="Times New Roman" w:cstheme="minorHAnsi"/>
                <w:lang w:val="sr-Cyrl-RS"/>
              </w:rPr>
              <w:t xml:space="preserve"> </w:t>
            </w:r>
            <w:r w:rsidR="005461D9">
              <w:rPr>
                <w:rFonts w:eastAsia="Times New Roman" w:cstheme="minorHAnsi"/>
              </w:rPr>
              <w:t xml:space="preserve">i </w:t>
            </w:r>
            <w:proofErr w:type="spellStart"/>
            <w:r w:rsidR="005461D9">
              <w:rPr>
                <w:rFonts w:eastAsia="Times New Roman" w:cstheme="minorHAnsi"/>
              </w:rPr>
              <w:t>načina</w:t>
            </w:r>
            <w:proofErr w:type="spellEnd"/>
            <w:r w:rsidR="005461D9">
              <w:rPr>
                <w:rFonts w:eastAsia="Times New Roman" w:cstheme="minorHAnsi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</w:rPr>
              <w:t>za</w:t>
            </w:r>
            <w:proofErr w:type="spellEnd"/>
            <w:r w:rsidR="005461D9">
              <w:rPr>
                <w:rFonts w:eastAsia="Times New Roman" w:cstheme="minorHAnsi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</w:rPr>
              <w:t>njihovo</w:t>
            </w:r>
            <w:proofErr w:type="spellEnd"/>
            <w:r w:rsidR="005461D9">
              <w:rPr>
                <w:rFonts w:eastAsia="Times New Roman" w:cstheme="minorHAnsi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</w:rPr>
              <w:t>rešavanje</w:t>
            </w:r>
            <w:proofErr w:type="spellEnd"/>
            <w:r w:rsidR="005461D9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5DC248F" w14:textId="77777777" w:rsidR="001443FF" w:rsidRPr="005461D9" w:rsidRDefault="005461D9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ekologije</w:t>
            </w:r>
            <w:proofErr w:type="spellEnd"/>
          </w:p>
          <w:p w14:paraId="0E0CCC7A" w14:textId="77777777" w:rsidR="005461D9" w:rsidRPr="005461D9" w:rsidRDefault="005461D9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rešavanje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ekoloških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problema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psimenoj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usmenoj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komunikaciji</w:t>
            </w:r>
            <w:proofErr w:type="spellEnd"/>
          </w:p>
          <w:p w14:paraId="2C2EBF9C" w14:textId="77777777" w:rsidR="005461D9" w:rsidRPr="005461D9" w:rsidRDefault="005461D9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predloge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jezička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6AAA8EA2" w:rsidR="005461D9" w:rsidRPr="001F7FD3" w:rsidRDefault="005461D9" w:rsidP="005461D9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35D3D2A" w:rsidR="0002734A" w:rsidRPr="002F7040" w:rsidRDefault="00DF101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2DCBCD9" w:rsidR="0002734A" w:rsidRPr="002F7040" w:rsidRDefault="00DF101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61323DF0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.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B11398F" w:rsidR="0002734A" w:rsidRPr="002F7040" w:rsidRDefault="00F77B6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50B6A"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50B6A"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50B6A"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od</w:t>
            </w:r>
            <w:r>
              <w:rPr>
                <w:rFonts w:eastAsia="Times New Roman" w:cstheme="minorHAnsi"/>
                <w:color w:val="000000"/>
                <w:kern w:val="24"/>
              </w:rPr>
              <w:t>n</w:t>
            </w:r>
            <w:r w:rsidR="005461D9">
              <w:rPr>
                <w:rFonts w:eastAsia="Times New Roman" w:cstheme="minorHAnsi"/>
                <w:color w:val="000000"/>
                <w:kern w:val="24"/>
              </w:rPr>
              <w:t>os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okolini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5461D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461D9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06C2341" w:rsidR="00080ECC" w:rsidRPr="002F7040" w:rsidRDefault="005461D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biologija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708C28D" w:rsidR="00080ECC" w:rsidRPr="00A53501" w:rsidRDefault="005461D9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environment, endangered animals, rubbish, air pollution, recycle, reuse, green activities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6F555" w14:textId="7955706F" w:rsidR="00160F6B" w:rsidRPr="00F50B6A" w:rsidRDefault="002E0486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- </w:t>
            </w:r>
            <w:r w:rsidRPr="00241DEE">
              <w:rPr>
                <w:sz w:val="24"/>
                <w:szCs w:val="24"/>
                <w:lang w:val="sr-Latn-RS"/>
              </w:rPr>
              <w:t>Sa učenicima analizira rezultate testa sa prethodnog časa i odgovara na eventualna pitanja učenika.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F5D3D54" w14:textId="77777777" w:rsidR="002E0486" w:rsidRDefault="002E0486" w:rsidP="002E048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analizi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2E0486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5BB50F2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2E0486">
              <w:rPr>
                <w:b/>
                <w:sz w:val="24"/>
                <w:szCs w:val="24"/>
              </w:rPr>
              <w:t>Be Green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2E0486">
              <w:rPr>
                <w:b/>
                <w:sz w:val="24"/>
                <w:szCs w:val="24"/>
              </w:rPr>
              <w:t>7</w:t>
            </w:r>
            <w:r w:rsidRPr="00F50B6A">
              <w:rPr>
                <w:b/>
                <w:sz w:val="24"/>
                <w:szCs w:val="24"/>
              </w:rPr>
              <w:t>4</w:t>
            </w:r>
            <w:r w:rsidR="002E0486">
              <w:rPr>
                <w:b/>
                <w:sz w:val="24"/>
                <w:szCs w:val="24"/>
              </w:rPr>
              <w:t>. i75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FDE6B3B" w14:textId="77777777" w:rsidR="002E0486" w:rsidRDefault="002E0486" w:rsidP="002E0486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241DE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What’s in this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241DE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module?</w:t>
            </w:r>
          </w:p>
          <w:p w14:paraId="12C4A5A1" w14:textId="09C4838F" w:rsidR="002E0486" w:rsidRPr="00A43C55" w:rsidRDefault="002E0486" w:rsidP="002E04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A43C55">
              <w:rPr>
                <w:rFonts w:cs="FrutigerLTStd-Bold"/>
                <w:sz w:val="24"/>
                <w:szCs w:val="24"/>
                <w:lang w:val="hr-HR"/>
              </w:rPr>
              <w:t xml:space="preserve">Pita učenike </w:t>
            </w:r>
            <w:r w:rsidR="005461D9">
              <w:rPr>
                <w:rFonts w:cs="FrutigerLTStd-Bold"/>
                <w:sz w:val="24"/>
                <w:szCs w:val="24"/>
                <w:lang w:val="hr-HR"/>
              </w:rPr>
              <w:t>na koji način učestvuju u očuvanju životne sredine</w:t>
            </w:r>
            <w:r w:rsidRPr="00A43C55">
              <w:rPr>
                <w:rFonts w:cs="FrutigerLTStd-Bold"/>
                <w:sz w:val="24"/>
                <w:szCs w:val="24"/>
                <w:lang w:val="hr-HR"/>
              </w:rPr>
              <w:t>.</w:t>
            </w:r>
          </w:p>
          <w:p w14:paraId="1D12DA3F" w14:textId="77777777" w:rsidR="002E0486" w:rsidRPr="007E560C" w:rsidRDefault="002E0486" w:rsidP="002E048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774B64AC" w14:textId="77777777" w:rsidR="002E0486" w:rsidRPr="007E560C" w:rsidRDefault="002E0486" w:rsidP="002E048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Upoznaje učenike sa sadržajem nastavne teme, temama, veštinama i planiranim aktivnostima.</w:t>
            </w:r>
          </w:p>
          <w:p w14:paraId="226206C2" w14:textId="77777777" w:rsidR="002E0486" w:rsidRPr="00241DEE" w:rsidRDefault="002E0486" w:rsidP="002E048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 na eventualna pitanja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3627513" w14:textId="77777777" w:rsidR="00416F64" w:rsidRPr="005461D9" w:rsidRDefault="005461D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očuvanju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sredine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DF7A70F" w14:textId="77777777" w:rsidR="005461D9" w:rsidRPr="005461D9" w:rsidRDefault="005461D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7958D491" w:rsidR="005461D9" w:rsidRPr="00416F64" w:rsidRDefault="005461D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sadržajem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462C1914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712728">
              <w:rPr>
                <w:b/>
                <w:sz w:val="24"/>
                <w:szCs w:val="24"/>
              </w:rPr>
              <w:t>1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712728">
              <w:t xml:space="preserve"> </w:t>
            </w:r>
            <w:r w:rsidR="00712728" w:rsidRPr="0071272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Match the problems to the solutions. 2.13 Listen and check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139357" w14:textId="77777777" w:rsidR="0058004C" w:rsidRPr="003E5C7F" w:rsidRDefault="0071272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DD59CC5" w14:textId="77777777" w:rsidR="003E5C7F" w:rsidRPr="003E5C7F" w:rsidRDefault="003E5C7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E5C7F">
              <w:rPr>
                <w:bCs/>
                <w:sz w:val="24"/>
                <w:szCs w:val="24"/>
              </w:rPr>
              <w:t>Objašnjava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5C7F">
              <w:rPr>
                <w:bCs/>
                <w:sz w:val="24"/>
                <w:szCs w:val="24"/>
              </w:rPr>
              <w:t>nepoznate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5C7F">
              <w:rPr>
                <w:bCs/>
                <w:sz w:val="24"/>
                <w:szCs w:val="24"/>
              </w:rPr>
              <w:t>pojmove</w:t>
            </w:r>
            <w:proofErr w:type="spellEnd"/>
            <w:r w:rsidRPr="003E5C7F">
              <w:rPr>
                <w:bCs/>
                <w:sz w:val="24"/>
                <w:szCs w:val="24"/>
              </w:rPr>
              <w:t>.</w:t>
            </w:r>
          </w:p>
          <w:p w14:paraId="3799F650" w14:textId="77777777" w:rsidR="003E5C7F" w:rsidRPr="003E5C7F" w:rsidRDefault="003E5C7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E5C7F">
              <w:rPr>
                <w:bCs/>
                <w:sz w:val="24"/>
                <w:szCs w:val="24"/>
              </w:rPr>
              <w:t>Daje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5C7F">
              <w:rPr>
                <w:bCs/>
                <w:sz w:val="24"/>
                <w:szCs w:val="24"/>
              </w:rPr>
              <w:t>učenicima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5C7F">
              <w:rPr>
                <w:bCs/>
                <w:sz w:val="24"/>
                <w:szCs w:val="24"/>
              </w:rPr>
              <w:t>dovoljno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5C7F">
              <w:rPr>
                <w:bCs/>
                <w:sz w:val="24"/>
                <w:szCs w:val="24"/>
              </w:rPr>
              <w:t>vremena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E5C7F">
              <w:rPr>
                <w:bCs/>
                <w:sz w:val="24"/>
                <w:szCs w:val="24"/>
              </w:rPr>
              <w:t>povežu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5C7F">
              <w:rPr>
                <w:bCs/>
                <w:sz w:val="24"/>
                <w:szCs w:val="24"/>
              </w:rPr>
              <w:t>probleme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5C7F">
              <w:rPr>
                <w:bCs/>
                <w:sz w:val="24"/>
                <w:szCs w:val="24"/>
              </w:rPr>
              <w:t>sa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5C7F">
              <w:rPr>
                <w:bCs/>
                <w:sz w:val="24"/>
                <w:szCs w:val="24"/>
              </w:rPr>
              <w:t>rešenjima</w:t>
            </w:r>
            <w:proofErr w:type="spellEnd"/>
            <w:r w:rsidRPr="003E5C7F">
              <w:rPr>
                <w:bCs/>
                <w:sz w:val="24"/>
                <w:szCs w:val="24"/>
              </w:rPr>
              <w:t>.</w:t>
            </w:r>
          </w:p>
          <w:p w14:paraId="0E787E7E" w14:textId="77777777" w:rsidR="003E5C7F" w:rsidRPr="003E5C7F" w:rsidRDefault="003E5C7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E5C7F">
              <w:rPr>
                <w:bCs/>
                <w:sz w:val="24"/>
                <w:szCs w:val="24"/>
              </w:rPr>
              <w:t>Pušta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audio </w:t>
            </w:r>
            <w:proofErr w:type="spellStart"/>
            <w:r w:rsidRPr="003E5C7F">
              <w:rPr>
                <w:bCs/>
                <w:sz w:val="24"/>
                <w:szCs w:val="24"/>
              </w:rPr>
              <w:t>zapis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(CD 2.13) </w:t>
            </w:r>
            <w:proofErr w:type="spellStart"/>
            <w:r w:rsidRPr="003E5C7F">
              <w:rPr>
                <w:bCs/>
                <w:sz w:val="24"/>
                <w:szCs w:val="24"/>
              </w:rPr>
              <w:t>kako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3E5C7F">
              <w:rPr>
                <w:bCs/>
                <w:sz w:val="24"/>
                <w:szCs w:val="24"/>
              </w:rPr>
              <w:t>učenici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5C7F">
              <w:rPr>
                <w:bCs/>
                <w:sz w:val="24"/>
                <w:szCs w:val="24"/>
              </w:rPr>
              <w:t>proverili</w:t>
            </w:r>
            <w:proofErr w:type="spellEnd"/>
            <w:r w:rsidRPr="003E5C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E5C7F">
              <w:rPr>
                <w:bCs/>
                <w:sz w:val="24"/>
                <w:szCs w:val="24"/>
              </w:rPr>
              <w:t>odgovore</w:t>
            </w:r>
            <w:proofErr w:type="spellEnd"/>
            <w:r w:rsidRPr="003E5C7F">
              <w:rPr>
                <w:bCs/>
                <w:sz w:val="24"/>
                <w:szCs w:val="24"/>
              </w:rPr>
              <w:t>.</w:t>
            </w:r>
          </w:p>
          <w:p w14:paraId="0779C4D7" w14:textId="1C233A18" w:rsidR="003E5C7F" w:rsidRPr="00F50B6A" w:rsidRDefault="003E5C7F" w:rsidP="003E5C7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404C8" w14:textId="77777777" w:rsidR="008569BE" w:rsidRDefault="003E5C7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slike.</w:t>
            </w:r>
          </w:p>
          <w:p w14:paraId="55AA4F0B" w14:textId="77777777" w:rsidR="003E5C7F" w:rsidRDefault="003E5C7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nepoznate pojmove.</w:t>
            </w:r>
          </w:p>
          <w:p w14:paraId="220C8DF2" w14:textId="77777777" w:rsidR="003E5C7F" w:rsidRDefault="003E5C7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probleme sa rešenjima.</w:t>
            </w:r>
          </w:p>
          <w:p w14:paraId="01F37A17" w14:textId="77777777" w:rsidR="003E5C7F" w:rsidRDefault="003E5C7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proveravaju rešenja.</w:t>
            </w:r>
          </w:p>
          <w:p w14:paraId="65811E4E" w14:textId="5E79CE7D" w:rsidR="003E5C7F" w:rsidRPr="00F50B6A" w:rsidRDefault="003E5C7F" w:rsidP="003E5C7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264670E2" w:rsidR="00E063D5" w:rsidRPr="00712728" w:rsidRDefault="00712728" w:rsidP="0071272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712728">
              <w:rPr>
                <w:b/>
                <w:sz w:val="24"/>
                <w:szCs w:val="24"/>
              </w:rPr>
              <w:t>Make sentences, as in the example. Use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12728">
              <w:rPr>
                <w:b/>
                <w:sz w:val="24"/>
                <w:szCs w:val="24"/>
              </w:rPr>
              <w:t>reduce or save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6135F60" w14:textId="77777777" w:rsidR="00E063D5" w:rsidRPr="000F3842" w:rsidRDefault="000F384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F3842">
              <w:rPr>
                <w:bCs/>
                <w:sz w:val="24"/>
                <w:szCs w:val="24"/>
              </w:rPr>
              <w:t>Objašnjava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F3842">
              <w:rPr>
                <w:bCs/>
                <w:sz w:val="24"/>
                <w:szCs w:val="24"/>
              </w:rPr>
              <w:t>učenici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treba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F3842">
              <w:rPr>
                <w:bCs/>
                <w:sz w:val="24"/>
                <w:szCs w:val="24"/>
              </w:rPr>
              <w:t>kreiraju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rečenice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po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ugledu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na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primer u </w:t>
            </w:r>
            <w:proofErr w:type="spellStart"/>
            <w:r w:rsidRPr="000F3842">
              <w:rPr>
                <w:bCs/>
                <w:sz w:val="24"/>
                <w:szCs w:val="24"/>
              </w:rPr>
              <w:t>zadatku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F3842">
              <w:rPr>
                <w:bCs/>
                <w:sz w:val="24"/>
                <w:szCs w:val="24"/>
              </w:rPr>
              <w:t>koristeći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glagole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r w:rsidRPr="000F3842">
              <w:rPr>
                <w:bCs/>
                <w:i/>
                <w:iCs/>
                <w:sz w:val="24"/>
                <w:szCs w:val="24"/>
              </w:rPr>
              <w:t>reduce</w:t>
            </w:r>
            <w:r w:rsidRPr="000F3842">
              <w:rPr>
                <w:bCs/>
                <w:sz w:val="24"/>
                <w:szCs w:val="24"/>
              </w:rPr>
              <w:t xml:space="preserve"> i </w:t>
            </w:r>
            <w:r w:rsidRPr="000F3842">
              <w:rPr>
                <w:bCs/>
                <w:i/>
                <w:iCs/>
                <w:sz w:val="24"/>
                <w:szCs w:val="24"/>
              </w:rPr>
              <w:t>save.</w:t>
            </w:r>
          </w:p>
          <w:p w14:paraId="434DE731" w14:textId="77777777" w:rsidR="000F3842" w:rsidRPr="00FF721F" w:rsidRDefault="000F384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0F3842">
              <w:rPr>
                <w:bCs/>
                <w:sz w:val="24"/>
                <w:szCs w:val="24"/>
              </w:rPr>
              <w:t>Poziva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nekoliko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učenika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F3842">
              <w:rPr>
                <w:bCs/>
                <w:sz w:val="24"/>
                <w:szCs w:val="24"/>
              </w:rPr>
              <w:t>pročitaju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in a </w:t>
            </w:r>
            <w:proofErr w:type="spellStart"/>
            <w:r w:rsidRPr="000F3842">
              <w:rPr>
                <w:bCs/>
                <w:sz w:val="24"/>
                <w:szCs w:val="24"/>
              </w:rPr>
              <w:t>tabli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zapišu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formirane</w:t>
            </w:r>
            <w:proofErr w:type="spellEnd"/>
            <w:r w:rsidRPr="000F384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3842">
              <w:rPr>
                <w:bCs/>
                <w:sz w:val="24"/>
                <w:szCs w:val="24"/>
              </w:rPr>
              <w:t>rečenice</w:t>
            </w:r>
            <w:proofErr w:type="spellEnd"/>
            <w:r w:rsidRPr="000F3842">
              <w:rPr>
                <w:bCs/>
                <w:sz w:val="24"/>
                <w:szCs w:val="24"/>
              </w:rPr>
              <w:t>.</w:t>
            </w:r>
          </w:p>
          <w:p w14:paraId="7FF27B8B" w14:textId="77777777" w:rsidR="00FF721F" w:rsidRDefault="00FF721F" w:rsidP="00FF721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3FAFCD21" w14:textId="77777777" w:rsidR="00FF721F" w:rsidRPr="00FF721F" w:rsidRDefault="00FF721F" w:rsidP="00FF721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F721F">
              <w:rPr>
                <w:bCs/>
                <w:i/>
                <w:iCs/>
                <w:sz w:val="24"/>
                <w:szCs w:val="24"/>
              </w:rPr>
              <w:t>If we recycle or reuse, we can reduce rubbish.</w:t>
            </w:r>
          </w:p>
          <w:p w14:paraId="565D3E28" w14:textId="77777777" w:rsidR="00FF721F" w:rsidRPr="00FF721F" w:rsidRDefault="00FF721F" w:rsidP="00FF721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F721F">
              <w:rPr>
                <w:bCs/>
                <w:i/>
                <w:iCs/>
                <w:sz w:val="24"/>
                <w:szCs w:val="24"/>
              </w:rPr>
              <w:lastRenderedPageBreak/>
              <w:t>If we adopt an animal, we can save endangered</w:t>
            </w:r>
          </w:p>
          <w:p w14:paraId="52267632" w14:textId="77777777" w:rsidR="00FF721F" w:rsidRPr="00FF721F" w:rsidRDefault="00FF721F" w:rsidP="00FF721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F721F">
              <w:rPr>
                <w:bCs/>
                <w:i/>
                <w:iCs/>
                <w:sz w:val="24"/>
                <w:szCs w:val="24"/>
              </w:rPr>
              <w:t>species.</w:t>
            </w:r>
          </w:p>
          <w:p w14:paraId="3FBFEBF0" w14:textId="77777777" w:rsidR="00FF721F" w:rsidRPr="00FF721F" w:rsidRDefault="00FF721F" w:rsidP="00FF721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F721F">
              <w:rPr>
                <w:bCs/>
                <w:i/>
                <w:iCs/>
                <w:sz w:val="24"/>
                <w:szCs w:val="24"/>
              </w:rPr>
              <w:t>If we plant trees, we can reduce deforestation.</w:t>
            </w:r>
          </w:p>
          <w:p w14:paraId="375EAC5E" w14:textId="77777777" w:rsidR="00FF721F" w:rsidRDefault="00FF721F" w:rsidP="00FF721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60752F6" w14:textId="1F7A8DEF" w:rsidR="00FF721F" w:rsidRPr="00E26A58" w:rsidRDefault="00FF721F" w:rsidP="00FF721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6A58">
              <w:rPr>
                <w:b/>
                <w:sz w:val="24"/>
                <w:szCs w:val="24"/>
              </w:rPr>
              <w:t xml:space="preserve">Video – </w:t>
            </w:r>
            <w:r>
              <w:rPr>
                <w:b/>
                <w:i/>
                <w:iCs/>
                <w:sz w:val="24"/>
                <w:szCs w:val="24"/>
              </w:rPr>
              <w:t>Be green</w:t>
            </w:r>
            <w:r w:rsidRPr="00E26A58">
              <w:rPr>
                <w:b/>
                <w:i/>
                <w:iCs/>
                <w:sz w:val="24"/>
                <w:szCs w:val="24"/>
              </w:rPr>
              <w:t>!</w:t>
            </w:r>
          </w:p>
          <w:p w14:paraId="220685C7" w14:textId="4FD67DC2" w:rsidR="00FF721F" w:rsidRPr="00E26A58" w:rsidRDefault="00FF721F" w:rsidP="00FF721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Be green</w:t>
            </w:r>
            <w:r w:rsidRPr="00E26A58">
              <w:rPr>
                <w:bCs/>
                <w:sz w:val="24"/>
                <w:szCs w:val="24"/>
              </w:rPr>
              <w:t>!</w:t>
            </w:r>
          </w:p>
          <w:p w14:paraId="6F46F809" w14:textId="77777777" w:rsidR="00FF721F" w:rsidRPr="00E26A58" w:rsidRDefault="00FF721F" w:rsidP="00FF721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10A65BD2" w14:textId="77777777" w:rsidR="00FF721F" w:rsidRPr="00E26A58" w:rsidRDefault="00FF721F" w:rsidP="00FF721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591D4627" w14:textId="77777777" w:rsidR="00FF721F" w:rsidRPr="00E26A58" w:rsidRDefault="00FF721F" w:rsidP="00FF721F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A5DF3A0" w14:textId="22D74429" w:rsidR="00FF721F" w:rsidRPr="00F50B6A" w:rsidRDefault="00FF721F" w:rsidP="00FF721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CDEC0B" w14:textId="77777777" w:rsidR="008569BE" w:rsidRDefault="000F38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Kreiraju rečenice koristeći date glagole.</w:t>
            </w:r>
          </w:p>
          <w:p w14:paraId="14D7CDDE" w14:textId="6B95FCBB" w:rsidR="000F3842" w:rsidRDefault="000F38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na tabli pišu formirane rečenice.</w:t>
            </w:r>
          </w:p>
          <w:p w14:paraId="479ADB3D" w14:textId="77777777" w:rsidR="00FF721F" w:rsidRDefault="00FF721F" w:rsidP="00FF721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1AD985F5" w14:textId="77777777" w:rsidR="00FF721F" w:rsidRDefault="00FF721F" w:rsidP="00FF721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740D91AF" w14:textId="25F4D6D5" w:rsidR="00FF721F" w:rsidRDefault="00FF721F" w:rsidP="00FF721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Dodatno komentarišu odgledani video zapis.</w:t>
            </w:r>
          </w:p>
          <w:p w14:paraId="5157FFEA" w14:textId="020F024C" w:rsidR="000F3842" w:rsidRPr="00F50B6A" w:rsidRDefault="000F3842" w:rsidP="000F384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74D85C4F" w:rsidR="00E063D5" w:rsidRPr="00F50B6A" w:rsidRDefault="00FF721F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Udžbenik</w:t>
            </w:r>
            <w:proofErr w:type="spellEnd"/>
            <w:r>
              <w:rPr>
                <w:b/>
                <w:sz w:val="24"/>
                <w:szCs w:val="24"/>
              </w:rPr>
              <w:t xml:space="preserve">, Reading, 76. i 77. </w:t>
            </w:r>
            <w:proofErr w:type="spellStart"/>
            <w:r>
              <w:rPr>
                <w:b/>
                <w:sz w:val="24"/>
                <w:szCs w:val="24"/>
              </w:rPr>
              <w:t>strana</w:t>
            </w:r>
            <w:proofErr w:type="spellEnd"/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818F5AB" w14:textId="77777777" w:rsidR="00E063D5" w:rsidRDefault="00FF721F" w:rsidP="00FF721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1. </w:t>
            </w:r>
            <w:r w:rsidRPr="00FF721F">
              <w:rPr>
                <w:b/>
                <w:sz w:val="24"/>
                <w:szCs w:val="24"/>
              </w:rPr>
              <w:t>Read the text quickly. Find all the words in the blog related to school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F721F">
              <w:rPr>
                <w:b/>
                <w:sz w:val="24"/>
                <w:szCs w:val="24"/>
              </w:rPr>
              <w:t>areas.</w:t>
            </w:r>
          </w:p>
          <w:p w14:paraId="2452842C" w14:textId="77777777" w:rsidR="00FF721F" w:rsidRPr="00FF721F" w:rsidRDefault="00FF721F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brzo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blogu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odnose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školske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prostorije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3CFA015D" w:rsidR="00FF721F" w:rsidRPr="00FF721F" w:rsidRDefault="00FF721F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FF721F">
              <w:rPr>
                <w:bCs/>
                <w:sz w:val="24"/>
                <w:szCs w:val="24"/>
              </w:rPr>
              <w:t>Sluša</w:t>
            </w:r>
            <w:proofErr w:type="spellEnd"/>
            <w:r w:rsidRPr="00FF721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F721F">
              <w:rPr>
                <w:bCs/>
                <w:sz w:val="24"/>
                <w:szCs w:val="24"/>
              </w:rPr>
              <w:t>proverava</w:t>
            </w:r>
            <w:proofErr w:type="spellEnd"/>
            <w:r w:rsidRPr="00FF721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721F">
              <w:rPr>
                <w:bCs/>
                <w:sz w:val="24"/>
                <w:szCs w:val="24"/>
              </w:rPr>
              <w:t>odgovore</w:t>
            </w:r>
            <w:proofErr w:type="spellEnd"/>
            <w:r w:rsidRPr="00FF721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721F">
              <w:rPr>
                <w:bCs/>
                <w:sz w:val="24"/>
                <w:szCs w:val="24"/>
              </w:rPr>
              <w:t>učenika</w:t>
            </w:r>
            <w:proofErr w:type="spellEnd"/>
            <w:r w:rsidRPr="00FF721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5846516E" w:rsidR="0058004C" w:rsidRDefault="00FF721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 i pronalaze informacije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41C52C5E" w:rsidR="00ED030A" w:rsidRPr="00F50B6A" w:rsidRDefault="00FF721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o pronađenim ciljanim rečima vezanim za školske prostorije.</w:t>
            </w:r>
          </w:p>
        </w:tc>
      </w:tr>
      <w:tr w:rsidR="00FF721F" w:rsidRPr="002F7040" w14:paraId="4875EC8B" w14:textId="77777777" w:rsidTr="001906E1">
        <w:trPr>
          <w:trHeight w:val="42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86E213" w14:textId="77777777" w:rsidR="00FF721F" w:rsidRDefault="00FF721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D741FC" w14:textId="07B231D3" w:rsidR="00FF721F" w:rsidRPr="00FF721F" w:rsidRDefault="00FF721F" w:rsidP="00FF721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>
              <w:t xml:space="preserve"> </w:t>
            </w:r>
            <w:r w:rsidRPr="00FF721F">
              <w:rPr>
                <w:b/>
                <w:sz w:val="24"/>
                <w:szCs w:val="24"/>
              </w:rPr>
              <w:t>Listen to and read the blog. Decide if the statements (1-5) are</w:t>
            </w:r>
          </w:p>
          <w:p w14:paraId="5638D727" w14:textId="77777777" w:rsidR="00FF721F" w:rsidRDefault="00FF721F" w:rsidP="00FF721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F721F">
              <w:rPr>
                <w:b/>
                <w:sz w:val="24"/>
                <w:szCs w:val="24"/>
              </w:rPr>
              <w:t>R (right), W (wrong) or DS (doesn’t say). Correct the wrong statements.</w:t>
            </w:r>
          </w:p>
          <w:p w14:paraId="1021126E" w14:textId="35D8375C" w:rsidR="00FF721F" w:rsidRPr="00836B90" w:rsidRDefault="00FF721F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još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pažljivo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poslušaju</w:t>
            </w:r>
            <w:proofErr w:type="spellEnd"/>
            <w:r>
              <w:rPr>
                <w:bCs/>
                <w:sz w:val="24"/>
                <w:szCs w:val="24"/>
              </w:rPr>
              <w:t xml:space="preserve"> audio-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 w:rsidR="00C26560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="00C26560">
              <w:rPr>
                <w:bCs/>
                <w:sz w:val="24"/>
                <w:szCs w:val="24"/>
              </w:rPr>
              <w:t>zatim</w:t>
            </w:r>
            <w:proofErr w:type="spellEnd"/>
            <w:r w:rsid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26560">
              <w:rPr>
                <w:bCs/>
                <w:sz w:val="24"/>
                <w:szCs w:val="24"/>
              </w:rPr>
              <w:t>označe</w:t>
            </w:r>
            <w:proofErr w:type="spellEnd"/>
            <w:r w:rsid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26560">
              <w:rPr>
                <w:bCs/>
                <w:sz w:val="24"/>
                <w:szCs w:val="24"/>
              </w:rPr>
              <w:t>izjave</w:t>
            </w:r>
            <w:proofErr w:type="spellEnd"/>
            <w:r w:rsid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26560">
              <w:rPr>
                <w:bCs/>
                <w:sz w:val="24"/>
                <w:szCs w:val="24"/>
              </w:rPr>
              <w:t>odgovarajućim</w:t>
            </w:r>
            <w:proofErr w:type="spellEnd"/>
            <w:r w:rsid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26560">
              <w:rPr>
                <w:bCs/>
                <w:sz w:val="24"/>
                <w:szCs w:val="24"/>
              </w:rPr>
              <w:t>znakom</w:t>
            </w:r>
            <w:proofErr w:type="spellEnd"/>
            <w:r w:rsidR="00C26560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="00C26560">
              <w:rPr>
                <w:bCs/>
                <w:sz w:val="24"/>
                <w:szCs w:val="24"/>
              </w:rPr>
              <w:t>isprave</w:t>
            </w:r>
            <w:proofErr w:type="spellEnd"/>
            <w:r w:rsid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26560">
              <w:rPr>
                <w:bCs/>
                <w:sz w:val="24"/>
                <w:szCs w:val="24"/>
              </w:rPr>
              <w:t>izjave</w:t>
            </w:r>
            <w:proofErr w:type="spellEnd"/>
            <w:r w:rsid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26560">
              <w:rPr>
                <w:bCs/>
                <w:sz w:val="24"/>
                <w:szCs w:val="24"/>
              </w:rPr>
              <w:t>koje</w:t>
            </w:r>
            <w:proofErr w:type="spellEnd"/>
            <w:r w:rsid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26560">
              <w:rPr>
                <w:bCs/>
                <w:sz w:val="24"/>
                <w:szCs w:val="24"/>
              </w:rPr>
              <w:t>nisu</w:t>
            </w:r>
            <w:proofErr w:type="spellEnd"/>
            <w:r w:rsid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26560">
              <w:rPr>
                <w:bCs/>
                <w:sz w:val="24"/>
                <w:szCs w:val="24"/>
              </w:rPr>
              <w:t>tačne</w:t>
            </w:r>
            <w:proofErr w:type="spellEnd"/>
            <w:r w:rsidR="00C26560">
              <w:rPr>
                <w:bCs/>
                <w:sz w:val="24"/>
                <w:szCs w:val="24"/>
              </w:rPr>
              <w:t>.</w:t>
            </w:r>
          </w:p>
          <w:p w14:paraId="42D09079" w14:textId="4A9FDEC7" w:rsidR="00836B90" w:rsidRPr="00C26560" w:rsidRDefault="00836B90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Box.</w:t>
            </w:r>
          </w:p>
          <w:p w14:paraId="39531E14" w14:textId="61D07B3B" w:rsidR="00C26560" w:rsidRPr="00C26560" w:rsidRDefault="00C26560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C26560">
              <w:rPr>
                <w:bCs/>
                <w:sz w:val="24"/>
                <w:szCs w:val="24"/>
              </w:rPr>
              <w:t>Daje</w:t>
            </w:r>
            <w:proofErr w:type="spellEnd"/>
            <w:r w:rsidRP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560">
              <w:rPr>
                <w:bCs/>
                <w:sz w:val="24"/>
                <w:szCs w:val="24"/>
              </w:rPr>
              <w:t>učenicima</w:t>
            </w:r>
            <w:proofErr w:type="spellEnd"/>
            <w:r w:rsidRP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560">
              <w:rPr>
                <w:bCs/>
                <w:sz w:val="24"/>
                <w:szCs w:val="24"/>
              </w:rPr>
              <w:t>dovoljno</w:t>
            </w:r>
            <w:proofErr w:type="spellEnd"/>
            <w:r w:rsidRP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560">
              <w:rPr>
                <w:bCs/>
                <w:sz w:val="24"/>
                <w:szCs w:val="24"/>
              </w:rPr>
              <w:t>vremena</w:t>
            </w:r>
            <w:proofErr w:type="spellEnd"/>
            <w:r w:rsidRPr="00C26560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C26560">
              <w:rPr>
                <w:bCs/>
                <w:sz w:val="24"/>
                <w:szCs w:val="24"/>
              </w:rPr>
              <w:t>najpre</w:t>
            </w:r>
            <w:proofErr w:type="spellEnd"/>
            <w:r w:rsidRPr="00C265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560">
              <w:rPr>
                <w:bCs/>
                <w:sz w:val="24"/>
                <w:szCs w:val="24"/>
              </w:rPr>
              <w:t>pročitaju</w:t>
            </w:r>
            <w:proofErr w:type="spellEnd"/>
            <w:r w:rsidRPr="00C26560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Pr="00C26560">
              <w:rPr>
                <w:bCs/>
                <w:sz w:val="24"/>
                <w:szCs w:val="24"/>
              </w:rPr>
              <w:t>izjave</w:t>
            </w:r>
            <w:proofErr w:type="spellEnd"/>
            <w:r w:rsidRPr="00C26560">
              <w:rPr>
                <w:bCs/>
                <w:sz w:val="24"/>
                <w:szCs w:val="24"/>
              </w:rPr>
              <w:t>.</w:t>
            </w:r>
          </w:p>
          <w:p w14:paraId="11AE18B7" w14:textId="77777777" w:rsidR="00C26560" w:rsidRPr="00C26560" w:rsidRDefault="00C26560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audio-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2.14).</w:t>
            </w:r>
          </w:p>
          <w:p w14:paraId="0E643EED" w14:textId="77777777" w:rsidR="00C26560" w:rsidRPr="00C26560" w:rsidRDefault="00C26560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F326494" w14:textId="77777777" w:rsidR="00C26560" w:rsidRDefault="00C26560" w:rsidP="00C26560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  <w:p w14:paraId="6B49396F" w14:textId="4115FF4A" w:rsidR="00836B90" w:rsidRPr="00E26A58" w:rsidRDefault="00836B90" w:rsidP="00836B9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6A58">
              <w:rPr>
                <w:b/>
                <w:sz w:val="24"/>
                <w:szCs w:val="24"/>
              </w:rPr>
              <w:t xml:space="preserve">Video – </w:t>
            </w:r>
            <w:r>
              <w:rPr>
                <w:b/>
                <w:i/>
                <w:iCs/>
                <w:sz w:val="24"/>
                <w:szCs w:val="24"/>
              </w:rPr>
              <w:t>Flying the Green Flag</w:t>
            </w:r>
            <w:r w:rsidRPr="00E26A58">
              <w:rPr>
                <w:b/>
                <w:i/>
                <w:iCs/>
                <w:sz w:val="24"/>
                <w:szCs w:val="24"/>
              </w:rPr>
              <w:t>!</w:t>
            </w:r>
          </w:p>
          <w:p w14:paraId="732D55F3" w14:textId="0B2AB888" w:rsidR="00836B90" w:rsidRPr="00E26A58" w:rsidRDefault="00836B90" w:rsidP="00836B90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Flying the Green Flag.</w:t>
            </w:r>
          </w:p>
          <w:p w14:paraId="2D474A95" w14:textId="77777777" w:rsidR="00836B90" w:rsidRPr="00E26A58" w:rsidRDefault="00836B90" w:rsidP="00836B90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230500FC" w14:textId="77777777" w:rsidR="00836B90" w:rsidRPr="00E26A58" w:rsidRDefault="00836B90" w:rsidP="00836B90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120388A2" w14:textId="77777777" w:rsidR="00836B90" w:rsidRPr="00E26A58" w:rsidRDefault="00836B90" w:rsidP="00836B90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389BBBF5" w14:textId="6DF65BF3" w:rsidR="00836B90" w:rsidRPr="00FF721F" w:rsidRDefault="00836B90" w:rsidP="00C26560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DD219E" w14:textId="42B386A8" w:rsidR="00FF721F" w:rsidRDefault="00836B90" w:rsidP="00C355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objašnjenje zadatka.</w:t>
            </w:r>
          </w:p>
          <w:p w14:paraId="7C41C50D" w14:textId="4A1C60AD" w:rsidR="00836B90" w:rsidRDefault="00836B90" w:rsidP="00C355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izjave.</w:t>
            </w:r>
          </w:p>
          <w:p w14:paraId="3DB5B12D" w14:textId="4ECC7A22" w:rsidR="00836B90" w:rsidRDefault="00836B90" w:rsidP="00C355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 i slušaju audio zapis.</w:t>
            </w:r>
          </w:p>
          <w:p w14:paraId="15765BF2" w14:textId="22D01642" w:rsidR="00836B90" w:rsidRDefault="00836B90" w:rsidP="00C355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rečenice na osnovu dobijenih informacija i ispravljaju netačne rečenice.</w:t>
            </w:r>
          </w:p>
          <w:p w14:paraId="23F2942E" w14:textId="2D3FADBC" w:rsidR="00836B90" w:rsidRDefault="00836B90" w:rsidP="00C355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7EF8DFF5" w14:textId="53D14303" w:rsidR="00C355EB" w:rsidRPr="00836B90" w:rsidRDefault="00C355EB" w:rsidP="00C355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64E5B097" w14:textId="77777777" w:rsidR="00C355EB" w:rsidRDefault="00C355EB" w:rsidP="00C355E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5AB46B25" w14:textId="77777777" w:rsidR="00C355EB" w:rsidRDefault="00C355EB" w:rsidP="00C355E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Dodatno komentarišu odgledani video zapis.</w:t>
            </w:r>
          </w:p>
          <w:p w14:paraId="498683AA" w14:textId="5A2E220D" w:rsidR="00FF721F" w:rsidRDefault="00FF721F" w:rsidP="00FF721F">
            <w:pPr>
              <w:spacing w:after="0" w:line="240" w:lineRule="auto"/>
              <w:ind w:left="360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FF721F" w:rsidRPr="002F7040" w14:paraId="1FDBD4B1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3273E2" w14:textId="77777777" w:rsidR="00FF721F" w:rsidRDefault="00FF721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8B6087" w14:textId="77777777" w:rsidR="00FF721F" w:rsidRDefault="00FF721F" w:rsidP="00FF721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w:r>
              <w:t xml:space="preserve"> </w:t>
            </w:r>
            <w:r w:rsidRPr="00FF721F">
              <w:rPr>
                <w:b/>
                <w:sz w:val="24"/>
                <w:szCs w:val="24"/>
              </w:rPr>
              <w:t xml:space="preserve">Fill in: </w:t>
            </w:r>
            <w:proofErr w:type="spellStart"/>
            <w:r w:rsidRPr="00FF721F">
              <w:rPr>
                <w:b/>
                <w:sz w:val="24"/>
                <w:szCs w:val="24"/>
              </w:rPr>
              <w:t>organise</w:t>
            </w:r>
            <w:proofErr w:type="spellEnd"/>
            <w:r w:rsidRPr="00FF721F">
              <w:rPr>
                <w:b/>
                <w:sz w:val="24"/>
                <w:szCs w:val="24"/>
              </w:rPr>
              <w:t>, build, create, start, grow, do.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F721F">
              <w:rPr>
                <w:b/>
                <w:sz w:val="24"/>
                <w:szCs w:val="24"/>
              </w:rPr>
              <w:t>Listen to check.</w:t>
            </w:r>
          </w:p>
          <w:p w14:paraId="47F29595" w14:textId="77777777" w:rsidR="00FF721F" w:rsidRPr="00495F71" w:rsidRDefault="00495F71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istaknute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E683A7C" w14:textId="77777777" w:rsidR="00495F71" w:rsidRPr="00495F71" w:rsidRDefault="00495F71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495F71">
              <w:rPr>
                <w:bCs/>
                <w:sz w:val="24"/>
                <w:szCs w:val="24"/>
              </w:rPr>
              <w:t>Objašnjava</w:t>
            </w:r>
            <w:proofErr w:type="spellEnd"/>
            <w:r w:rsidRPr="00495F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5F71">
              <w:rPr>
                <w:bCs/>
                <w:sz w:val="24"/>
                <w:szCs w:val="24"/>
              </w:rPr>
              <w:t>nepoznate</w:t>
            </w:r>
            <w:proofErr w:type="spellEnd"/>
            <w:r w:rsidRPr="00495F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5F71">
              <w:rPr>
                <w:bCs/>
                <w:sz w:val="24"/>
                <w:szCs w:val="24"/>
              </w:rPr>
              <w:t>reči</w:t>
            </w:r>
            <w:proofErr w:type="spellEnd"/>
            <w:r w:rsidRPr="00495F71">
              <w:rPr>
                <w:bCs/>
                <w:sz w:val="24"/>
                <w:szCs w:val="24"/>
              </w:rPr>
              <w:t>.</w:t>
            </w:r>
          </w:p>
          <w:p w14:paraId="5E761C28" w14:textId="77777777" w:rsidR="00495F71" w:rsidRPr="00495F71" w:rsidRDefault="00495F71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495F71">
              <w:rPr>
                <w:bCs/>
                <w:sz w:val="24"/>
                <w:szCs w:val="24"/>
              </w:rPr>
              <w:t>Podstiče</w:t>
            </w:r>
            <w:proofErr w:type="spellEnd"/>
            <w:r w:rsidRPr="00495F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5F71">
              <w:rPr>
                <w:bCs/>
                <w:sz w:val="24"/>
                <w:szCs w:val="24"/>
              </w:rPr>
              <w:t>učenike</w:t>
            </w:r>
            <w:proofErr w:type="spellEnd"/>
            <w:r w:rsidRPr="00495F7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95F71">
              <w:rPr>
                <w:bCs/>
                <w:sz w:val="24"/>
                <w:szCs w:val="24"/>
              </w:rPr>
              <w:t>dopune</w:t>
            </w:r>
            <w:proofErr w:type="spellEnd"/>
            <w:r w:rsidRPr="00495F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5F71">
              <w:rPr>
                <w:bCs/>
                <w:sz w:val="24"/>
                <w:szCs w:val="24"/>
              </w:rPr>
              <w:t>izraze</w:t>
            </w:r>
            <w:proofErr w:type="spellEnd"/>
            <w:r w:rsidRPr="00495F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5F71">
              <w:rPr>
                <w:bCs/>
                <w:sz w:val="24"/>
                <w:szCs w:val="24"/>
              </w:rPr>
              <w:t>istaknutim</w:t>
            </w:r>
            <w:proofErr w:type="spellEnd"/>
            <w:r w:rsidRPr="00495F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5F71">
              <w:rPr>
                <w:bCs/>
                <w:sz w:val="24"/>
                <w:szCs w:val="24"/>
              </w:rPr>
              <w:t>rečima</w:t>
            </w:r>
            <w:proofErr w:type="spellEnd"/>
            <w:r w:rsidRPr="00495F71">
              <w:rPr>
                <w:bCs/>
                <w:sz w:val="24"/>
                <w:szCs w:val="24"/>
              </w:rPr>
              <w:t>.</w:t>
            </w:r>
          </w:p>
          <w:p w14:paraId="4194628B" w14:textId="3739909E" w:rsidR="00495F71" w:rsidRPr="00FF721F" w:rsidRDefault="00495F71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495F71">
              <w:rPr>
                <w:bCs/>
                <w:sz w:val="24"/>
                <w:szCs w:val="24"/>
              </w:rPr>
              <w:t>Sluša</w:t>
            </w:r>
            <w:proofErr w:type="spellEnd"/>
            <w:r w:rsidRPr="00495F7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95F71">
              <w:rPr>
                <w:bCs/>
                <w:sz w:val="24"/>
                <w:szCs w:val="24"/>
              </w:rPr>
              <w:t>proverava</w:t>
            </w:r>
            <w:proofErr w:type="spellEnd"/>
            <w:r w:rsidRPr="00495F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5F71">
              <w:rPr>
                <w:bCs/>
                <w:sz w:val="24"/>
                <w:szCs w:val="24"/>
              </w:rPr>
              <w:t>odgovore</w:t>
            </w:r>
            <w:proofErr w:type="spellEnd"/>
            <w:r w:rsidRPr="00495F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5F71">
              <w:rPr>
                <w:bCs/>
                <w:sz w:val="24"/>
                <w:szCs w:val="24"/>
              </w:rPr>
              <w:t>učenika</w:t>
            </w:r>
            <w:proofErr w:type="spellEnd"/>
            <w:r w:rsidRPr="00495F7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A3A5A" w14:textId="77777777" w:rsidR="00FF721F" w:rsidRDefault="00495F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beleže značenja nepoznatih reči.</w:t>
            </w:r>
          </w:p>
          <w:p w14:paraId="20D4C067" w14:textId="77777777" w:rsidR="00495F71" w:rsidRDefault="00495F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izraze istaknutim rečima.</w:t>
            </w:r>
          </w:p>
          <w:p w14:paraId="7495549C" w14:textId="64A8BF1A" w:rsidR="00495F71" w:rsidRDefault="00495F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FF721F" w:rsidRPr="002F7040" w14:paraId="1B73BB3C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09221F" w14:textId="77777777" w:rsidR="00FF721F" w:rsidRDefault="00FF721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5A6305" w14:textId="232F01FA" w:rsidR="00FF721F" w:rsidRPr="00FF721F" w:rsidRDefault="00FF721F" w:rsidP="00FF721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  <w:r>
              <w:t xml:space="preserve"> </w:t>
            </w:r>
            <w:r w:rsidRPr="00FF721F">
              <w:rPr>
                <w:b/>
                <w:sz w:val="24"/>
                <w:szCs w:val="24"/>
              </w:rPr>
              <w:t>Use the ideas in Ex. 3 to make suggestions about green activities at</w:t>
            </w:r>
          </w:p>
          <w:p w14:paraId="0129A0AC" w14:textId="77777777" w:rsidR="00FF721F" w:rsidRDefault="00FF721F" w:rsidP="00FF721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F721F">
              <w:rPr>
                <w:b/>
                <w:sz w:val="24"/>
                <w:szCs w:val="24"/>
              </w:rPr>
              <w:t>your school, as in the example. Use the language in the box.</w:t>
            </w:r>
          </w:p>
          <w:p w14:paraId="06B0B6D7" w14:textId="77777777" w:rsidR="00FF721F" w:rsidRPr="001B73C4" w:rsidRDefault="001B73C4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Note!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izrazima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davanje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predloga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7E12F61" w14:textId="77777777" w:rsidR="001B73C4" w:rsidRPr="001B73C4" w:rsidRDefault="001B73C4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pripreme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uzoru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model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BC23A8A" w14:textId="29716CC1" w:rsidR="001B73C4" w:rsidRDefault="001B73C4" w:rsidP="00FF72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B73C4">
              <w:rPr>
                <w:bCs/>
                <w:sz w:val="24"/>
                <w:szCs w:val="24"/>
              </w:rPr>
              <w:t>Poziva</w:t>
            </w:r>
            <w:proofErr w:type="spellEnd"/>
            <w:r w:rsidRPr="001B73C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73C4">
              <w:rPr>
                <w:bCs/>
                <w:sz w:val="24"/>
                <w:szCs w:val="24"/>
              </w:rPr>
              <w:t>parove</w:t>
            </w:r>
            <w:proofErr w:type="spellEnd"/>
            <w:r w:rsidRPr="001B73C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73C4">
              <w:rPr>
                <w:bCs/>
                <w:sz w:val="24"/>
                <w:szCs w:val="24"/>
              </w:rPr>
              <w:t>učenika</w:t>
            </w:r>
            <w:proofErr w:type="spellEnd"/>
            <w:r w:rsidRPr="001B73C4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B73C4">
              <w:rPr>
                <w:bCs/>
                <w:sz w:val="24"/>
                <w:szCs w:val="24"/>
              </w:rPr>
              <w:t>izvedu</w:t>
            </w:r>
            <w:proofErr w:type="spellEnd"/>
            <w:r w:rsidRPr="001B73C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73C4">
              <w:rPr>
                <w:bCs/>
                <w:sz w:val="24"/>
                <w:szCs w:val="24"/>
              </w:rPr>
              <w:t>aktivnost</w:t>
            </w:r>
            <w:proofErr w:type="spellEnd"/>
            <w:r w:rsidRPr="001B73C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73C4">
              <w:rPr>
                <w:bCs/>
                <w:sz w:val="24"/>
                <w:szCs w:val="24"/>
              </w:rPr>
              <w:t>pred</w:t>
            </w:r>
            <w:proofErr w:type="spellEnd"/>
            <w:r w:rsidRPr="001B73C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73C4">
              <w:rPr>
                <w:bCs/>
                <w:sz w:val="24"/>
                <w:szCs w:val="24"/>
              </w:rPr>
              <w:t>razredom</w:t>
            </w:r>
            <w:proofErr w:type="spellEnd"/>
            <w:r w:rsidRPr="001B73C4">
              <w:rPr>
                <w:bCs/>
                <w:sz w:val="24"/>
                <w:szCs w:val="24"/>
              </w:rPr>
              <w:t>.</w:t>
            </w:r>
          </w:p>
          <w:p w14:paraId="7F65EC72" w14:textId="039AFF35" w:rsidR="00C33F07" w:rsidRDefault="00C33F07" w:rsidP="00C33F07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67F77D10" w14:textId="15F2B776" w:rsidR="00C33F07" w:rsidRPr="00C33F07" w:rsidRDefault="00C33F07" w:rsidP="00C33F07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C33F07">
              <w:rPr>
                <w:bCs/>
                <w:i/>
                <w:iCs/>
                <w:sz w:val="24"/>
                <w:szCs w:val="24"/>
              </w:rPr>
              <w:t>A: What about growing organic fruit and vegetables?</w:t>
            </w:r>
          </w:p>
          <w:p w14:paraId="1C85C49A" w14:textId="77777777" w:rsidR="00C33F07" w:rsidRPr="00C33F07" w:rsidRDefault="00C33F07" w:rsidP="00C33F07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C33F07">
              <w:rPr>
                <w:bCs/>
                <w:i/>
                <w:iCs/>
                <w:sz w:val="24"/>
                <w:szCs w:val="24"/>
              </w:rPr>
              <w:t>B: That's a great idea.</w:t>
            </w:r>
          </w:p>
          <w:p w14:paraId="2C7A8C37" w14:textId="77164288" w:rsidR="00C33F07" w:rsidRPr="00C33F07" w:rsidRDefault="00C33F07" w:rsidP="00C33F07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C33F07">
              <w:rPr>
                <w:bCs/>
                <w:i/>
                <w:iCs/>
                <w:sz w:val="24"/>
                <w:szCs w:val="24"/>
              </w:rPr>
              <w:t>3 A: Why don't we create art from recycled materials?</w:t>
            </w:r>
          </w:p>
          <w:p w14:paraId="6C3D591C" w14:textId="7461DA7E" w:rsidR="00C33F07" w:rsidRPr="00C33F07" w:rsidRDefault="00C33F07" w:rsidP="00C33F07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C33F07">
              <w:rPr>
                <w:bCs/>
                <w:i/>
                <w:iCs/>
                <w:sz w:val="24"/>
                <w:szCs w:val="24"/>
              </w:rPr>
              <w:t>B: That's a great idea.</w:t>
            </w:r>
          </w:p>
          <w:p w14:paraId="216EE4CB" w14:textId="35DB5E6D" w:rsidR="001B73C4" w:rsidRPr="00FF721F" w:rsidRDefault="001B73C4" w:rsidP="001B73C4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DFBC4" w14:textId="77777777" w:rsidR="00FF721F" w:rsidRDefault="00C33F0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488D4172" w14:textId="77777777" w:rsidR="00C33F07" w:rsidRDefault="00C33F0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Osmišljavaju dijalog u paru.</w:t>
            </w:r>
          </w:p>
          <w:p w14:paraId="364BF7F1" w14:textId="239515C8" w:rsidR="00C33F07" w:rsidRDefault="00C33F0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dijalog pred razredom.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7FDE5ABC" w:rsidR="00416F64" w:rsidRPr="00F50B6A" w:rsidRDefault="00FF721F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5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FF721F">
              <w:rPr>
                <w:b/>
                <w:sz w:val="24"/>
                <w:szCs w:val="24"/>
              </w:rPr>
              <w:t>Choose the correct preposition.</w:t>
            </w:r>
          </w:p>
          <w:p w14:paraId="79A5DDCD" w14:textId="77777777" w:rsidR="00416F64" w:rsidRPr="00C33F07" w:rsidRDefault="00C33F07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odaberu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predlog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D8DE989" w14:textId="77777777" w:rsidR="00C33F07" w:rsidRPr="00C33F07" w:rsidRDefault="00C33F07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C4F88F1" w14:textId="77777777" w:rsidR="00C33F07" w:rsidRPr="00C33F07" w:rsidRDefault="00C33F07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7B768169" w:rsidR="00C33F07" w:rsidRPr="00050B46" w:rsidRDefault="00C33F07" w:rsidP="00C33F0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694E1" w14:textId="276E58E3" w:rsidR="00416F64" w:rsidRDefault="00C33F0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</w:t>
            </w:r>
            <w:r w:rsidR="00C355EB">
              <w:rPr>
                <w:rFonts w:eastAsia="Times New Roman" w:cstheme="minorHAnsi"/>
                <w:sz w:val="24"/>
                <w:szCs w:val="24"/>
                <w:lang w:val="sr-Latn-RS"/>
              </w:rPr>
              <w:t>ž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uju odgovarajuće predloge i dopunjavaju tekst.</w:t>
            </w:r>
          </w:p>
          <w:p w14:paraId="744EA851" w14:textId="1ACC3E01" w:rsidR="00C33F07" w:rsidRPr="00F50B6A" w:rsidRDefault="00C33F0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</w:t>
            </w:r>
            <w:r w:rsidR="00C355EB"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768EDBE" w:rsidR="00160F6B" w:rsidRPr="00FF721F" w:rsidRDefault="00FF721F" w:rsidP="00FF721F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6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FF721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Compare the schools in the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FF721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blog to your school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1CDC03FE" w:rsidR="00416F64" w:rsidRDefault="00C33F07" w:rsidP="00C33F07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Diskusija</w:t>
            </w:r>
            <w:proofErr w:type="spellEnd"/>
          </w:p>
          <w:p w14:paraId="3F91DBCC" w14:textId="26CC6C22" w:rsidR="00C33F07" w:rsidRDefault="00C33F07" w:rsidP="00C33F0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Navodi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kraću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diskusiju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podstičući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uporede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škole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opisane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blogu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školom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B5D1BC3" w14:textId="2A0FBB32" w:rsidR="00C33F07" w:rsidRDefault="00C33F07" w:rsidP="00C33F0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88D4714" w14:textId="20240139" w:rsidR="00C33F07" w:rsidRDefault="00C33F07" w:rsidP="00C33F07">
            <w:pPr>
              <w:pStyle w:val="ListParagraph"/>
              <w:spacing w:after="0" w:line="240" w:lineRule="auto"/>
              <w:ind w:left="115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204FA78C" w14:textId="3AECB717" w:rsidR="00C33F07" w:rsidRPr="00C33F07" w:rsidRDefault="00C33F07" w:rsidP="00C33F07">
            <w:pPr>
              <w:pStyle w:val="ListParagraph"/>
              <w:spacing w:after="0" w:line="240" w:lineRule="auto"/>
              <w:ind w:left="1156"/>
              <w:rPr>
                <w:rFonts w:cstheme="minorHAnsi"/>
                <w:i/>
                <w:iCs/>
                <w:sz w:val="24"/>
                <w:szCs w:val="24"/>
              </w:rPr>
            </w:pPr>
            <w:r w:rsidRPr="00C33F07">
              <w:rPr>
                <w:rFonts w:cstheme="minorHAnsi"/>
                <w:i/>
                <w:iCs/>
                <w:sz w:val="24"/>
                <w:szCs w:val="24"/>
              </w:rPr>
              <w:t>In my school, we have recycling bins in the corridors but we don't have energy-efficient light bulbs in the classrooms. We sometimes have lessons outside on sunny days and we create art from recycled materials. But in our school, we don't have a greenhouse so we can't make compost or grow organic vegetables.</w:t>
            </w:r>
          </w:p>
          <w:p w14:paraId="0ACC4BBB" w14:textId="060E749B" w:rsidR="0021789C" w:rsidRPr="00C33F07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712728">
              <w:rPr>
                <w:rFonts w:cstheme="minorHAnsi"/>
                <w:sz w:val="24"/>
                <w:szCs w:val="24"/>
              </w:rPr>
              <w:t xml:space="preserve">38. i 39. </w:t>
            </w:r>
            <w:proofErr w:type="spellStart"/>
            <w:r w:rsidR="00712728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712728">
              <w:rPr>
                <w:rFonts w:cstheme="minorHAnsi"/>
                <w:sz w:val="24"/>
                <w:szCs w:val="24"/>
              </w:rPr>
              <w:t>.</w:t>
            </w:r>
          </w:p>
          <w:p w14:paraId="084DC1C8" w14:textId="77777777" w:rsidR="00C33F07" w:rsidRDefault="00C33F07" w:rsidP="00C33F07">
            <w:pPr>
              <w:spacing w:after="0" w:line="24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7B1A3AAA" w14:textId="084BB4E9" w:rsidR="009E1272" w:rsidRPr="009E1272" w:rsidRDefault="00C33F07" w:rsidP="009E1272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Dodatni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: </w:t>
            </w:r>
            <w:r w:rsidR="009E1272">
              <w:t xml:space="preserve"> </w:t>
            </w:r>
            <w:r w:rsidR="009E1272" w:rsidRPr="009E1272">
              <w:rPr>
                <w:rFonts w:cstheme="minorHAnsi"/>
                <w:sz w:val="24"/>
                <w:szCs w:val="24"/>
              </w:rPr>
              <w:t>What can you do to make your school more eco-friendly?</w:t>
            </w:r>
          </w:p>
          <w:p w14:paraId="739C15C1" w14:textId="183C1C8F" w:rsidR="00C33F07" w:rsidRDefault="009E1272" w:rsidP="009E1272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</w:rPr>
            </w:pPr>
            <w:r w:rsidRPr="009E1272">
              <w:rPr>
                <w:rFonts w:cstheme="minorHAnsi"/>
                <w:sz w:val="24"/>
                <w:szCs w:val="24"/>
              </w:rPr>
              <w:t>Think of five things and prepare a poster for your classroom.</w:t>
            </w:r>
          </w:p>
          <w:p w14:paraId="55205272" w14:textId="4389354A" w:rsidR="009E1272" w:rsidRPr="00DF1012" w:rsidRDefault="00DF1012" w:rsidP="00DF101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Izrada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postera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ideja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učiniti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školu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više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ekološki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prijateljskom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476D3DE" w14:textId="77777777" w:rsidR="00C33F07" w:rsidRPr="00C33F07" w:rsidRDefault="00C33F07" w:rsidP="00C33F07">
            <w:pPr>
              <w:spacing w:after="0" w:line="24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DC6FD5B" w:rsidR="00332F38" w:rsidRPr="00F50B6A" w:rsidRDefault="00C33F0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diskusiji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4A10EAD9" w:rsidR="00160F6B" w:rsidRPr="00282EB6" w:rsidRDefault="00C33F0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povratne informacije nastavnika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EAD353" w14:textId="77777777" w:rsidR="0024308E" w:rsidRDefault="0024308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D518C25" w14:textId="77777777" w:rsidR="0024308E" w:rsidRDefault="0024308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4A6551" w14:textId="77777777" w:rsidR="0024308E" w:rsidRDefault="0024308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5CFC41" w14:textId="77777777" w:rsidR="0024308E" w:rsidRDefault="0024308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015CD9" w14:textId="77777777" w:rsidR="0024308E" w:rsidRDefault="0024308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0C62C3" w14:textId="77777777" w:rsidR="0024308E" w:rsidRDefault="0024308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950314A" w14:textId="77777777" w:rsidR="0024308E" w:rsidRDefault="0024308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1B35C841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53A07D0D" w14:textId="77777777" w:rsidR="008221F3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63F7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5676D7D" wp14:editId="40FB5464">
                  <wp:extent cx="6443932" cy="453480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429" cy="4540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93CA47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E25071F" w14:textId="78CDB67F" w:rsidR="00063F7F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DB10D8" wp14:editId="428FAEC4">
                      <wp:simplePos x="0" y="0"/>
                      <wp:positionH relativeFrom="column">
                        <wp:posOffset>5689600</wp:posOffset>
                      </wp:positionH>
                      <wp:positionV relativeFrom="paragraph">
                        <wp:posOffset>255905</wp:posOffset>
                      </wp:positionV>
                      <wp:extent cx="1070406" cy="365430"/>
                      <wp:effectExtent l="38100" t="0" r="15875" b="73025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3B5791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448pt;margin-top:20.15pt;width:84.3pt;height:28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  <w:r w:rsidR="00063F7F" w:rsidRPr="00063F7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C13508C" wp14:editId="1DF70A55">
                  <wp:extent cx="6581955" cy="4650201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6299" cy="4653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586691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B78F4DC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Video: </w:t>
            </w:r>
          </w:p>
          <w:p w14:paraId="7599A159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DD9A06E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63F7F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5BEBCBEC" wp14:editId="613CCEF3">
                  <wp:extent cx="3812876" cy="2163239"/>
                  <wp:effectExtent l="0" t="0" r="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071" cy="2168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53A375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80EBA9E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Prateći zadatak uz video zapis:</w:t>
            </w:r>
          </w:p>
          <w:p w14:paraId="3E46B3D0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26C35B1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63F7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39EA3D3" wp14:editId="7A8A7AD3">
                  <wp:extent cx="3657600" cy="191353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4411" cy="1917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221407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63ED5B2" w14:textId="77777777" w:rsidR="0024308E" w:rsidRDefault="0024308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667318E" w14:textId="77777777" w:rsidR="0024308E" w:rsidRDefault="0024308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7CA74C0" w14:textId="77777777" w:rsidR="0024308E" w:rsidRDefault="0024308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8DFA4BF" w14:textId="77777777" w:rsidR="0024308E" w:rsidRDefault="0024308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B1C9D0E" w14:textId="77777777" w:rsidR="0024308E" w:rsidRDefault="0024308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F869757" w14:textId="77777777" w:rsidR="0024308E" w:rsidRDefault="0024308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C90CFF3" w14:textId="77777777" w:rsidR="0024308E" w:rsidRDefault="0024308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0DA0B00" w14:textId="77777777" w:rsidR="0024308E" w:rsidRDefault="0024308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0F26AFA" w14:textId="2A8664E9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Video:</w:t>
            </w:r>
          </w:p>
          <w:p w14:paraId="6E7D4ABD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6DB55AA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63F7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2A1935F" wp14:editId="6C97E031">
                  <wp:extent cx="3916393" cy="2190632"/>
                  <wp:effectExtent l="0" t="0" r="8255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3369" cy="219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8570C3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4DFC470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Prateći zadatak uz video zapis:</w:t>
            </w:r>
          </w:p>
          <w:p w14:paraId="4A031C81" w14:textId="77777777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29417B58" w:rsidR="00063F7F" w:rsidRDefault="00063F7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63F7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53AF4E0" wp14:editId="001654CD">
                  <wp:extent cx="4727276" cy="263744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3371" cy="2640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3E625289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5461D9">
              <w:rPr>
                <w:rFonts w:cstheme="minorHAnsi"/>
                <w:sz w:val="24"/>
                <w:szCs w:val="24"/>
                <w:lang w:val="sr-Latn-RS"/>
              </w:rPr>
              <w:t>vokabular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37A31B2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5461D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5461D9">
              <w:rPr>
                <w:rFonts w:cstheme="minorHAnsi"/>
                <w:sz w:val="24"/>
                <w:szCs w:val="24"/>
                <w:lang w:val="sr-Latn-RS"/>
              </w:rPr>
              <w:t>formiranje rečenica pomoću datih glagola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3811599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A2E1AB3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5C3E783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E83A237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12345C7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8049B4D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7FD704A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F534B79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509F41F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C21BFD9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D253B0A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D9BC918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CA90481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4E3DC11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CBE5965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9307EDC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B5E82FF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4FD1C41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7AB7BC2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167A24E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07ADAA7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F5084FE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2FCE1FB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7CFCCA5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FE149BB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6DFEB69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E09D8D6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FDDD522" w14:textId="77777777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1C2671E" w14:textId="324D1079" w:rsidR="005461D9" w:rsidRDefault="005461D9" w:rsidP="005461D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pronalaženje informacija u tekstu.</w:t>
            </w:r>
          </w:p>
          <w:p w14:paraId="09FAAC70" w14:textId="6C3DB7C7" w:rsidR="005461D9" w:rsidRDefault="005461D9" w:rsidP="005461D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pronalaženje informacija u tekstu.</w:t>
            </w:r>
          </w:p>
          <w:p w14:paraId="20104762" w14:textId="5FEC7377" w:rsidR="005461D9" w:rsidRDefault="005461D9" w:rsidP="005461D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dopunjavanje fraza rečima.</w:t>
            </w:r>
          </w:p>
          <w:p w14:paraId="2B8F42FC" w14:textId="1BD943BB" w:rsidR="005461D9" w:rsidRDefault="005461D9" w:rsidP="005461D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davanje predloga – govorna vežba.</w:t>
            </w:r>
          </w:p>
          <w:p w14:paraId="0EA02A91" w14:textId="1FE8098B" w:rsidR="005461D9" w:rsidRDefault="005461D9" w:rsidP="005461D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predlozi.</w:t>
            </w:r>
          </w:p>
          <w:p w14:paraId="318DB0FA" w14:textId="533E5999" w:rsidR="005461D9" w:rsidRDefault="005461D9" w:rsidP="005461D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diskusija.</w:t>
            </w:r>
          </w:p>
          <w:p w14:paraId="23CB386B" w14:textId="199920D7" w:rsidR="005461D9" w:rsidRDefault="005461D9" w:rsidP="005461D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izrada postera.</w:t>
            </w:r>
          </w:p>
          <w:p w14:paraId="31EDE613" w14:textId="77777777" w:rsidR="005461D9" w:rsidRDefault="005461D9" w:rsidP="005461D9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D409B05" w14:textId="136BAA21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F13B38C" w14:textId="54AFD6BB" w:rsidR="005461D9" w:rsidRDefault="005461D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5147B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 w:code="1"/>
      <w:pgMar w:top="1134" w:right="1440" w:bottom="1134" w:left="1440" w:header="0" w:footer="0" w:gutter="0"/>
      <w:pgNumType w:start="3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04FB8" w14:textId="77777777" w:rsidR="00493A1A" w:rsidRDefault="00493A1A" w:rsidP="00327365">
      <w:pPr>
        <w:spacing w:after="0" w:line="240" w:lineRule="auto"/>
      </w:pPr>
      <w:r>
        <w:separator/>
      </w:r>
    </w:p>
  </w:endnote>
  <w:endnote w:type="continuationSeparator" w:id="0">
    <w:p w14:paraId="6A3C42DD" w14:textId="77777777" w:rsidR="00493A1A" w:rsidRDefault="00493A1A" w:rsidP="00327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46A40" w14:textId="77777777" w:rsidR="00327365" w:rsidRDefault="003273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805042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7277994" w14:textId="1850BD66" w:rsidR="005147B9" w:rsidRDefault="005147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358</w:t>
        </w:r>
        <w:r>
          <w:rPr>
            <w:noProof/>
          </w:rPr>
          <w:fldChar w:fldCharType="end"/>
        </w:r>
      </w:p>
    </w:sdtContent>
  </w:sdt>
  <w:p w14:paraId="4A2C1B02" w14:textId="77777777" w:rsidR="00327365" w:rsidRDefault="0032736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CEF02" w14:textId="77777777" w:rsidR="00327365" w:rsidRDefault="003273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80BC0" w14:textId="77777777" w:rsidR="00493A1A" w:rsidRDefault="00493A1A" w:rsidP="00327365">
      <w:pPr>
        <w:spacing w:after="0" w:line="240" w:lineRule="auto"/>
      </w:pPr>
      <w:r>
        <w:separator/>
      </w:r>
    </w:p>
  </w:footnote>
  <w:footnote w:type="continuationSeparator" w:id="0">
    <w:p w14:paraId="1A8D7F54" w14:textId="77777777" w:rsidR="00493A1A" w:rsidRDefault="00493A1A" w:rsidP="00327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78D9C" w14:textId="77777777" w:rsidR="00327365" w:rsidRDefault="003273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AD5AD" w14:textId="77777777" w:rsidR="00327365" w:rsidRDefault="003273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B7D2" w14:textId="77777777" w:rsidR="00327365" w:rsidRDefault="003273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D634E3"/>
    <w:multiLevelType w:val="hybridMultilevel"/>
    <w:tmpl w:val="662C1482"/>
    <w:lvl w:ilvl="0" w:tplc="77740688">
      <w:start w:val="1"/>
      <w:numFmt w:val="bullet"/>
      <w:lvlText w:val="‒"/>
      <w:lvlJc w:val="left"/>
      <w:pPr>
        <w:ind w:left="1156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8384D84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E3C19B0"/>
    <w:multiLevelType w:val="hybridMultilevel"/>
    <w:tmpl w:val="67B630A8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1"/>
  </w:num>
  <w:num w:numId="22">
    <w:abstractNumId w:val="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3F7F"/>
    <w:rsid w:val="00065039"/>
    <w:rsid w:val="00080ECC"/>
    <w:rsid w:val="000E600A"/>
    <w:rsid w:val="000F253A"/>
    <w:rsid w:val="000F3842"/>
    <w:rsid w:val="001443FF"/>
    <w:rsid w:val="00160F6B"/>
    <w:rsid w:val="001906E1"/>
    <w:rsid w:val="0019543C"/>
    <w:rsid w:val="00196980"/>
    <w:rsid w:val="001B73C4"/>
    <w:rsid w:val="001C7EF2"/>
    <w:rsid w:val="001F36B8"/>
    <w:rsid w:val="001F3B63"/>
    <w:rsid w:val="001F7FD3"/>
    <w:rsid w:val="0021789C"/>
    <w:rsid w:val="0024308E"/>
    <w:rsid w:val="00245486"/>
    <w:rsid w:val="002728F4"/>
    <w:rsid w:val="00282EB6"/>
    <w:rsid w:val="002B06AD"/>
    <w:rsid w:val="002B3C4A"/>
    <w:rsid w:val="002B5558"/>
    <w:rsid w:val="002D2E01"/>
    <w:rsid w:val="002E0486"/>
    <w:rsid w:val="002E6533"/>
    <w:rsid w:val="002F7040"/>
    <w:rsid w:val="00301DD7"/>
    <w:rsid w:val="00327365"/>
    <w:rsid w:val="00332F38"/>
    <w:rsid w:val="003509BF"/>
    <w:rsid w:val="00376433"/>
    <w:rsid w:val="00384A49"/>
    <w:rsid w:val="00396371"/>
    <w:rsid w:val="003C2C5C"/>
    <w:rsid w:val="003E5C7F"/>
    <w:rsid w:val="00416F64"/>
    <w:rsid w:val="00435433"/>
    <w:rsid w:val="00493A1A"/>
    <w:rsid w:val="00495F71"/>
    <w:rsid w:val="004C14EB"/>
    <w:rsid w:val="004E447D"/>
    <w:rsid w:val="00511729"/>
    <w:rsid w:val="005147B9"/>
    <w:rsid w:val="005461D9"/>
    <w:rsid w:val="00562ED7"/>
    <w:rsid w:val="0058004C"/>
    <w:rsid w:val="005B46CB"/>
    <w:rsid w:val="00642F32"/>
    <w:rsid w:val="006814E5"/>
    <w:rsid w:val="006B4E7E"/>
    <w:rsid w:val="006B5CB3"/>
    <w:rsid w:val="0070088D"/>
    <w:rsid w:val="00712728"/>
    <w:rsid w:val="00727562"/>
    <w:rsid w:val="0076465E"/>
    <w:rsid w:val="00764D0F"/>
    <w:rsid w:val="00785417"/>
    <w:rsid w:val="007A3078"/>
    <w:rsid w:val="007C09EA"/>
    <w:rsid w:val="007E0412"/>
    <w:rsid w:val="008221F3"/>
    <w:rsid w:val="00836B90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9E1272"/>
    <w:rsid w:val="00A01552"/>
    <w:rsid w:val="00A53501"/>
    <w:rsid w:val="00A90B58"/>
    <w:rsid w:val="00A95209"/>
    <w:rsid w:val="00AC23B9"/>
    <w:rsid w:val="00AC3F0C"/>
    <w:rsid w:val="00B3343B"/>
    <w:rsid w:val="00B3565A"/>
    <w:rsid w:val="00B44284"/>
    <w:rsid w:val="00B56B74"/>
    <w:rsid w:val="00B630B3"/>
    <w:rsid w:val="00B84D1C"/>
    <w:rsid w:val="00B9020E"/>
    <w:rsid w:val="00BE3ABA"/>
    <w:rsid w:val="00BF0695"/>
    <w:rsid w:val="00BF77BE"/>
    <w:rsid w:val="00C046A0"/>
    <w:rsid w:val="00C046BC"/>
    <w:rsid w:val="00C075C7"/>
    <w:rsid w:val="00C12485"/>
    <w:rsid w:val="00C26560"/>
    <w:rsid w:val="00C33F07"/>
    <w:rsid w:val="00C355EB"/>
    <w:rsid w:val="00C43F8C"/>
    <w:rsid w:val="00C563EA"/>
    <w:rsid w:val="00C86D98"/>
    <w:rsid w:val="00CD5BD1"/>
    <w:rsid w:val="00D85DEA"/>
    <w:rsid w:val="00DA322A"/>
    <w:rsid w:val="00DB240A"/>
    <w:rsid w:val="00DE04B6"/>
    <w:rsid w:val="00DE7675"/>
    <w:rsid w:val="00DE7D70"/>
    <w:rsid w:val="00DF1012"/>
    <w:rsid w:val="00E063D5"/>
    <w:rsid w:val="00E12664"/>
    <w:rsid w:val="00E34D6F"/>
    <w:rsid w:val="00E47CD6"/>
    <w:rsid w:val="00E52DF2"/>
    <w:rsid w:val="00E900CA"/>
    <w:rsid w:val="00ED030A"/>
    <w:rsid w:val="00EE4EAA"/>
    <w:rsid w:val="00EE51A3"/>
    <w:rsid w:val="00F1096B"/>
    <w:rsid w:val="00F20B0C"/>
    <w:rsid w:val="00F50B6A"/>
    <w:rsid w:val="00F646E4"/>
    <w:rsid w:val="00F77B61"/>
    <w:rsid w:val="00F94709"/>
    <w:rsid w:val="00FA134A"/>
    <w:rsid w:val="00FA6EDD"/>
    <w:rsid w:val="00FF7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7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365"/>
  </w:style>
  <w:style w:type="paragraph" w:styleId="Footer">
    <w:name w:val="footer"/>
    <w:basedOn w:val="Normal"/>
    <w:link w:val="FooterChar"/>
    <w:uiPriority w:val="99"/>
    <w:unhideWhenUsed/>
    <w:rsid w:val="00327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19558-C294-4748-962C-0A75E5D7E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11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48</cp:revision>
  <cp:lastPrinted>2019-03-06T11:51:00Z</cp:lastPrinted>
  <dcterms:created xsi:type="dcterms:W3CDTF">2019-06-12T14:33:00Z</dcterms:created>
  <dcterms:modified xsi:type="dcterms:W3CDTF">2019-08-15T13:46:00Z</dcterms:modified>
</cp:coreProperties>
</file>